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99" w:rsidRDefault="0040343E" w:rsidP="0065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05D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3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УТВЕРЖДЁН</w:t>
      </w:r>
    </w:p>
    <w:p w:rsidR="00653399" w:rsidRDefault="00653399" w:rsidP="0065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406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приказом Центра тестирования</w:t>
      </w:r>
    </w:p>
    <w:p w:rsidR="00653399" w:rsidRDefault="00653399" w:rsidP="0065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6406B8">
        <w:rPr>
          <w:rFonts w:ascii="Times New Roman" w:hAnsi="Times New Roman" w:cs="Times New Roman"/>
          <w:sz w:val="28"/>
          <w:szCs w:val="28"/>
        </w:rPr>
        <w:t xml:space="preserve">                 от 02.12.2015г. № 1</w:t>
      </w:r>
      <w:bookmarkStart w:id="0" w:name="_GoBack"/>
      <w:bookmarkEnd w:id="0"/>
    </w:p>
    <w:p w:rsidR="0040343E" w:rsidRDefault="00866D63" w:rsidP="0065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B1600" w:rsidRPr="00FC1129" w:rsidRDefault="00F07B6B" w:rsidP="006533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</w:p>
    <w:p w:rsidR="009F4D0D" w:rsidRDefault="00A61B0D" w:rsidP="006533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1129">
        <w:rPr>
          <w:rFonts w:ascii="Times New Roman" w:hAnsi="Times New Roman" w:cs="Times New Roman"/>
          <w:sz w:val="28"/>
          <w:szCs w:val="28"/>
        </w:rPr>
        <w:t>выполнения государственных требований к физической подготовленности граждан Российской Федерации</w:t>
      </w:r>
      <w:r w:rsidR="00FC1129" w:rsidRPr="00FC1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B0D" w:rsidRDefault="00FC1129" w:rsidP="006533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1129">
        <w:rPr>
          <w:rFonts w:ascii="Times New Roman" w:hAnsi="Times New Roman" w:cs="Times New Roman"/>
          <w:sz w:val="28"/>
          <w:szCs w:val="28"/>
        </w:rPr>
        <w:t>(</w:t>
      </w:r>
      <w:r w:rsidR="009F4D0D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>ГТО</w:t>
      </w:r>
      <w:r w:rsidRPr="00FC1129">
        <w:rPr>
          <w:rFonts w:ascii="Times New Roman" w:hAnsi="Times New Roman" w:cs="Times New Roman"/>
          <w:sz w:val="28"/>
          <w:szCs w:val="28"/>
        </w:rPr>
        <w:t>)</w:t>
      </w:r>
      <w:r w:rsidR="009F4D0D">
        <w:rPr>
          <w:rFonts w:ascii="Times New Roman" w:hAnsi="Times New Roman" w:cs="Times New Roman"/>
          <w:sz w:val="28"/>
          <w:szCs w:val="28"/>
        </w:rPr>
        <w:t xml:space="preserve"> </w:t>
      </w:r>
      <w:r w:rsidR="00095C80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A61B0D" w:rsidRPr="00FC1129"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</w:t>
      </w:r>
    </w:p>
    <w:p w:rsidR="007568EC" w:rsidRPr="00FC1129" w:rsidRDefault="007568EC" w:rsidP="006533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полугодие 2015 – 2016 учебного года</w:t>
      </w:r>
    </w:p>
    <w:p w:rsidR="00A61B0D" w:rsidRPr="00FC1129" w:rsidRDefault="00A61B0D" w:rsidP="0095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801"/>
        <w:gridCol w:w="985"/>
        <w:gridCol w:w="3339"/>
        <w:gridCol w:w="1355"/>
        <w:gridCol w:w="3718"/>
        <w:gridCol w:w="1227"/>
      </w:tblGrid>
      <w:tr w:rsidR="00BD6EC7" w:rsidTr="00791A5B">
        <w:tc>
          <w:tcPr>
            <w:tcW w:w="14425" w:type="dxa"/>
            <w:gridSpan w:val="6"/>
          </w:tcPr>
          <w:p w:rsidR="00BD6EC7" w:rsidRPr="00CE2EDC" w:rsidRDefault="00BD6EC7" w:rsidP="00BD6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недели, даты проведения испытаний</w:t>
            </w:r>
            <w:r w:rsidR="00410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месяцам:</w:t>
            </w:r>
          </w:p>
        </w:tc>
      </w:tr>
      <w:tr w:rsidR="00BD6EC7" w:rsidTr="00791A5B">
        <w:tc>
          <w:tcPr>
            <w:tcW w:w="4786" w:type="dxa"/>
            <w:gridSpan w:val="2"/>
          </w:tcPr>
          <w:p w:rsidR="00791A5B" w:rsidRDefault="00791A5B" w:rsidP="0079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D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A5B" w:rsidRDefault="00791A5B" w:rsidP="0079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Январь: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18, 25</w:t>
            </w:r>
          </w:p>
          <w:p w:rsidR="00791A5B" w:rsidRDefault="00791A5B" w:rsidP="0079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Февраль: 01, 15, 29</w:t>
            </w:r>
          </w:p>
          <w:p w:rsidR="00791A5B" w:rsidRDefault="00791A5B" w:rsidP="0079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Март: 07, 14, 21</w:t>
            </w:r>
          </w:p>
          <w:p w:rsidR="00791A5B" w:rsidRDefault="00791A5B" w:rsidP="0079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Апрель: 04, 11, 18, 25</w:t>
            </w:r>
          </w:p>
          <w:p w:rsidR="00BD6EC7" w:rsidRPr="00CE2EDC" w:rsidRDefault="00791A5B" w:rsidP="0079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Май: 16, 23</w:t>
            </w:r>
          </w:p>
        </w:tc>
        <w:tc>
          <w:tcPr>
            <w:tcW w:w="4694" w:type="dxa"/>
            <w:gridSpan w:val="2"/>
          </w:tcPr>
          <w:p w:rsidR="00791A5B" w:rsidRDefault="00791A5B" w:rsidP="0079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D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A5B" w:rsidRPr="00A91073" w:rsidRDefault="00791A5B" w:rsidP="0079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Январь: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13, 20, 27</w:t>
            </w:r>
          </w:p>
          <w:p w:rsidR="00791A5B" w:rsidRPr="00A91073" w:rsidRDefault="00791A5B" w:rsidP="0079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Февраль: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03, 17</w:t>
            </w:r>
          </w:p>
          <w:p w:rsidR="00791A5B" w:rsidRPr="00A91073" w:rsidRDefault="00791A5B" w:rsidP="0079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Март: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09, 16, 23</w:t>
            </w:r>
          </w:p>
          <w:p w:rsidR="00791A5B" w:rsidRPr="00A91073" w:rsidRDefault="00791A5B" w:rsidP="0079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Апрель: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06, 13, 20, 27</w:t>
            </w:r>
          </w:p>
          <w:p w:rsidR="00BD6EC7" w:rsidRPr="00CE2EDC" w:rsidRDefault="00791A5B" w:rsidP="0079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Май: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04, 11, 18</w:t>
            </w:r>
          </w:p>
        </w:tc>
        <w:tc>
          <w:tcPr>
            <w:tcW w:w="4945" w:type="dxa"/>
            <w:gridSpan w:val="2"/>
          </w:tcPr>
          <w:p w:rsidR="00BD6EC7" w:rsidRDefault="00BD6EC7" w:rsidP="00BD6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D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6EC7" w:rsidRPr="00A91073" w:rsidRDefault="00BD6EC7" w:rsidP="00BD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Январь: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22, 29</w:t>
            </w:r>
          </w:p>
          <w:p w:rsidR="00BD6EC7" w:rsidRPr="00A91073" w:rsidRDefault="00BD6EC7" w:rsidP="00BD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Февраль: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05, 19, 26</w:t>
            </w:r>
          </w:p>
          <w:p w:rsidR="00BD6EC7" w:rsidRPr="00A91073" w:rsidRDefault="00BD6EC7" w:rsidP="00BD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Март: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04, 11, 18, 25</w:t>
            </w:r>
          </w:p>
          <w:p w:rsidR="00BD6EC7" w:rsidRPr="00A91073" w:rsidRDefault="00BD6EC7" w:rsidP="00BD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Апрель: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08, 15, 29</w:t>
            </w:r>
          </w:p>
          <w:p w:rsidR="00BD6EC7" w:rsidRPr="00CE2EDC" w:rsidRDefault="00BD6EC7" w:rsidP="00BD6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73">
              <w:rPr>
                <w:rFonts w:ascii="Times New Roman" w:hAnsi="Times New Roman" w:cs="Times New Roman"/>
                <w:sz w:val="28"/>
                <w:szCs w:val="28"/>
              </w:rPr>
              <w:t>Май: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06, 13, 20</w:t>
            </w:r>
          </w:p>
        </w:tc>
      </w:tr>
      <w:tr w:rsidR="00791A5B" w:rsidTr="00791A5B">
        <w:tc>
          <w:tcPr>
            <w:tcW w:w="4786" w:type="dxa"/>
            <w:gridSpan w:val="2"/>
          </w:tcPr>
          <w:p w:rsidR="00791A5B" w:rsidRPr="00CE2EDC" w:rsidRDefault="00791A5B" w:rsidP="00791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 (тесты), ступени</w:t>
            </w:r>
          </w:p>
        </w:tc>
        <w:tc>
          <w:tcPr>
            <w:tcW w:w="4694" w:type="dxa"/>
            <w:gridSpan w:val="2"/>
          </w:tcPr>
          <w:p w:rsidR="00791A5B" w:rsidRPr="00CE2EDC" w:rsidRDefault="00791A5B" w:rsidP="00791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 (тесты), ступени</w:t>
            </w:r>
          </w:p>
        </w:tc>
        <w:tc>
          <w:tcPr>
            <w:tcW w:w="4945" w:type="dxa"/>
            <w:gridSpan w:val="2"/>
          </w:tcPr>
          <w:p w:rsidR="00791A5B" w:rsidRPr="00CE2EDC" w:rsidRDefault="00791A5B" w:rsidP="00791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 (тесты), ступени</w:t>
            </w:r>
          </w:p>
        </w:tc>
      </w:tr>
      <w:tr w:rsidR="00EB55C9" w:rsidTr="00791A5B">
        <w:trPr>
          <w:trHeight w:val="430"/>
        </w:trPr>
        <w:tc>
          <w:tcPr>
            <w:tcW w:w="0" w:type="auto"/>
          </w:tcPr>
          <w:p w:rsidR="00EB55C9" w:rsidRDefault="00EB55C9" w:rsidP="0011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Бег 30м</w:t>
            </w:r>
          </w:p>
        </w:tc>
        <w:tc>
          <w:tcPr>
            <w:tcW w:w="985" w:type="dxa"/>
          </w:tcPr>
          <w:p w:rsidR="00EB55C9" w:rsidRPr="007A5931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EB55C9" w:rsidRDefault="00EB55C9" w:rsidP="00EB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1км</w:t>
            </w:r>
          </w:p>
        </w:tc>
        <w:tc>
          <w:tcPr>
            <w:tcW w:w="1355" w:type="dxa"/>
          </w:tcPr>
          <w:p w:rsidR="00EB55C9" w:rsidRPr="007A5931" w:rsidRDefault="00EB55C9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55C9" w:rsidRPr="007A5931" w:rsidRDefault="00EB55C9" w:rsidP="00EB5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B55C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1227" w:type="dxa"/>
            <w:vMerge w:val="restart"/>
          </w:tcPr>
          <w:p w:rsidR="00EB55C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B55C9" w:rsidTr="00791A5B">
        <w:trPr>
          <w:trHeight w:val="430"/>
        </w:trPr>
        <w:tc>
          <w:tcPr>
            <w:tcW w:w="0" w:type="auto"/>
          </w:tcPr>
          <w:p w:rsidR="00EB55C9" w:rsidRPr="00FC112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Бег 60м</w:t>
            </w:r>
          </w:p>
        </w:tc>
        <w:tc>
          <w:tcPr>
            <w:tcW w:w="985" w:type="dxa"/>
          </w:tcPr>
          <w:p w:rsidR="00EB55C9" w:rsidRPr="00115E8A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</w:tcPr>
          <w:p w:rsidR="00EB55C9" w:rsidRDefault="00EB55C9" w:rsidP="00EB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Бег 1км</w:t>
            </w:r>
          </w:p>
          <w:p w:rsidR="00EB55C9" w:rsidRPr="00FC112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EB55C9" w:rsidRDefault="00EB55C9" w:rsidP="00EB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55C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EB55C9" w:rsidRPr="00FC112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EB55C9" w:rsidRPr="00FC112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55C9" w:rsidTr="00791A5B">
        <w:trPr>
          <w:trHeight w:val="430"/>
        </w:trPr>
        <w:tc>
          <w:tcPr>
            <w:tcW w:w="0" w:type="auto"/>
          </w:tcPr>
          <w:p w:rsidR="00EB55C9" w:rsidRPr="00FC112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Бег 100м</w:t>
            </w:r>
          </w:p>
        </w:tc>
        <w:tc>
          <w:tcPr>
            <w:tcW w:w="985" w:type="dxa"/>
          </w:tcPr>
          <w:p w:rsidR="00EB55C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EB55C9" w:rsidRPr="00FC112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Бег 1,5 – 3 км</w:t>
            </w:r>
          </w:p>
        </w:tc>
        <w:tc>
          <w:tcPr>
            <w:tcW w:w="1355" w:type="dxa"/>
          </w:tcPr>
          <w:p w:rsidR="00EB55C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vMerge/>
          </w:tcPr>
          <w:p w:rsidR="00EB55C9" w:rsidRPr="00FC112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EB55C9" w:rsidRPr="00FC1129" w:rsidRDefault="00EB55C9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4E2E" w:rsidTr="00791A5B">
        <w:trPr>
          <w:trHeight w:val="480"/>
        </w:trPr>
        <w:tc>
          <w:tcPr>
            <w:tcW w:w="0" w:type="auto"/>
            <w:vMerge w:val="restart"/>
          </w:tcPr>
          <w:p w:rsidR="00744E2E" w:rsidRPr="00FC1129" w:rsidRDefault="00744E2E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i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985" w:type="dxa"/>
            <w:vMerge w:val="restart"/>
          </w:tcPr>
          <w:p w:rsidR="00744E2E" w:rsidRPr="007A5931" w:rsidRDefault="00744E2E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vMerge w:val="restart"/>
          </w:tcPr>
          <w:p w:rsidR="00744E2E" w:rsidRDefault="00744E2E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 стоя на полу</w:t>
            </w:r>
          </w:p>
        </w:tc>
        <w:tc>
          <w:tcPr>
            <w:tcW w:w="1355" w:type="dxa"/>
            <w:vMerge w:val="restart"/>
          </w:tcPr>
          <w:p w:rsidR="00744E2E" w:rsidRPr="00F54FD0" w:rsidRDefault="00744E2E" w:rsidP="00D12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744E2E" w:rsidRDefault="00744E2E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  <w:p w:rsidR="00744E2E" w:rsidRDefault="00744E2E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744E2E" w:rsidRPr="00954A61" w:rsidRDefault="00744E2E" w:rsidP="0074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44E2E" w:rsidTr="00791A5B">
        <w:trPr>
          <w:trHeight w:val="480"/>
        </w:trPr>
        <w:tc>
          <w:tcPr>
            <w:tcW w:w="0" w:type="auto"/>
            <w:vMerge/>
          </w:tcPr>
          <w:p w:rsidR="00744E2E" w:rsidRPr="00FC1129" w:rsidRDefault="00744E2E" w:rsidP="007A59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744E2E" w:rsidRPr="00FC1129" w:rsidRDefault="00744E2E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744E2E" w:rsidRPr="00FC1129" w:rsidRDefault="00744E2E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744E2E" w:rsidRDefault="00744E2E" w:rsidP="00D12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744E2E" w:rsidRPr="00FC1129" w:rsidRDefault="00744E2E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</w:t>
            </w:r>
          </w:p>
        </w:tc>
        <w:tc>
          <w:tcPr>
            <w:tcW w:w="1227" w:type="dxa"/>
          </w:tcPr>
          <w:p w:rsidR="00744E2E" w:rsidRPr="00FC1129" w:rsidRDefault="00744E2E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818D0" w:rsidTr="00791A5B">
        <w:tc>
          <w:tcPr>
            <w:tcW w:w="0" w:type="auto"/>
          </w:tcPr>
          <w:p w:rsidR="003818D0" w:rsidRPr="00FC1129" w:rsidRDefault="003818D0" w:rsidP="007A59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5" w:type="dxa"/>
          </w:tcPr>
          <w:p w:rsidR="003818D0" w:rsidRPr="00FC1129" w:rsidRDefault="003818D0" w:rsidP="007A5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3818D0" w:rsidRPr="00FC1129" w:rsidRDefault="003818D0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818D0" w:rsidRDefault="003818D0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18D0" w:rsidRPr="00FC1129" w:rsidRDefault="003818D0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FC112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227" w:type="dxa"/>
          </w:tcPr>
          <w:p w:rsidR="003818D0" w:rsidRPr="00954A61" w:rsidRDefault="003818D0" w:rsidP="007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1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A5931" w:rsidRDefault="007A5931" w:rsidP="007A5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931" w:rsidRPr="00FC1129" w:rsidRDefault="009616A5" w:rsidP="0065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*Вид испытания «Бег на лыжах» выполняется на районных соревнованиях</w:t>
      </w:r>
    </w:p>
    <w:sectPr w:rsidR="007A5931" w:rsidRPr="00FC1129" w:rsidSect="0040343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7D" w:rsidRDefault="0016567D" w:rsidP="00095C80">
      <w:pPr>
        <w:spacing w:after="0" w:line="240" w:lineRule="auto"/>
      </w:pPr>
      <w:r>
        <w:separator/>
      </w:r>
    </w:p>
  </w:endnote>
  <w:endnote w:type="continuationSeparator" w:id="0">
    <w:p w:rsidR="0016567D" w:rsidRDefault="0016567D" w:rsidP="0009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7D" w:rsidRDefault="0016567D" w:rsidP="00095C80">
      <w:pPr>
        <w:spacing w:after="0" w:line="240" w:lineRule="auto"/>
      </w:pPr>
      <w:r>
        <w:separator/>
      </w:r>
    </w:p>
  </w:footnote>
  <w:footnote w:type="continuationSeparator" w:id="0">
    <w:p w:rsidR="0016567D" w:rsidRDefault="0016567D" w:rsidP="0009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A27"/>
    <w:multiLevelType w:val="hybridMultilevel"/>
    <w:tmpl w:val="52560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8C2"/>
    <w:multiLevelType w:val="hybridMultilevel"/>
    <w:tmpl w:val="CF06C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A1B7B"/>
    <w:multiLevelType w:val="hybridMultilevel"/>
    <w:tmpl w:val="2032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B3A99"/>
    <w:multiLevelType w:val="hybridMultilevel"/>
    <w:tmpl w:val="37B46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6B"/>
    <w:rsid w:val="0009024B"/>
    <w:rsid w:val="00095C80"/>
    <w:rsid w:val="00115E8A"/>
    <w:rsid w:val="0016567D"/>
    <w:rsid w:val="001A3178"/>
    <w:rsid w:val="00243F71"/>
    <w:rsid w:val="002B1600"/>
    <w:rsid w:val="003552CE"/>
    <w:rsid w:val="003818D0"/>
    <w:rsid w:val="0040343E"/>
    <w:rsid w:val="00410263"/>
    <w:rsid w:val="005E186B"/>
    <w:rsid w:val="006108A5"/>
    <w:rsid w:val="006406B8"/>
    <w:rsid w:val="006531CE"/>
    <w:rsid w:val="00653399"/>
    <w:rsid w:val="00684D67"/>
    <w:rsid w:val="0072201F"/>
    <w:rsid w:val="00744E2E"/>
    <w:rsid w:val="007568EC"/>
    <w:rsid w:val="00791A5B"/>
    <w:rsid w:val="007A5931"/>
    <w:rsid w:val="00866D63"/>
    <w:rsid w:val="00884672"/>
    <w:rsid w:val="00905DAA"/>
    <w:rsid w:val="00937108"/>
    <w:rsid w:val="00954A61"/>
    <w:rsid w:val="009616A5"/>
    <w:rsid w:val="009A15A3"/>
    <w:rsid w:val="009E2332"/>
    <w:rsid w:val="009F4D0D"/>
    <w:rsid w:val="00A2694E"/>
    <w:rsid w:val="00A61B0D"/>
    <w:rsid w:val="00A725A4"/>
    <w:rsid w:val="00A91073"/>
    <w:rsid w:val="00AB1458"/>
    <w:rsid w:val="00AC00D8"/>
    <w:rsid w:val="00B16001"/>
    <w:rsid w:val="00B647BC"/>
    <w:rsid w:val="00BD6EC7"/>
    <w:rsid w:val="00C26C9D"/>
    <w:rsid w:val="00C77F21"/>
    <w:rsid w:val="00CC01FC"/>
    <w:rsid w:val="00CE2EDC"/>
    <w:rsid w:val="00D12263"/>
    <w:rsid w:val="00D44E62"/>
    <w:rsid w:val="00DB2FC9"/>
    <w:rsid w:val="00DC209A"/>
    <w:rsid w:val="00E55BD8"/>
    <w:rsid w:val="00EB55C9"/>
    <w:rsid w:val="00F07B6B"/>
    <w:rsid w:val="00F54FD0"/>
    <w:rsid w:val="00FC1129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B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C80"/>
  </w:style>
  <w:style w:type="paragraph" w:styleId="a7">
    <w:name w:val="footer"/>
    <w:basedOn w:val="a"/>
    <w:link w:val="a8"/>
    <w:uiPriority w:val="99"/>
    <w:unhideWhenUsed/>
    <w:rsid w:val="0009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B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C80"/>
  </w:style>
  <w:style w:type="paragraph" w:styleId="a7">
    <w:name w:val="footer"/>
    <w:basedOn w:val="a"/>
    <w:link w:val="a8"/>
    <w:uiPriority w:val="99"/>
    <w:unhideWhenUsed/>
    <w:rsid w:val="0009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56</cp:revision>
  <dcterms:created xsi:type="dcterms:W3CDTF">2015-12-23T00:06:00Z</dcterms:created>
  <dcterms:modified xsi:type="dcterms:W3CDTF">2016-01-11T23:42:00Z</dcterms:modified>
</cp:coreProperties>
</file>